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8B41C" w14:textId="77777777" w:rsidR="00064101" w:rsidRDefault="00064101" w:rsidP="00064101">
      <w:pPr>
        <w:jc w:val="center"/>
        <w:rPr>
          <w:b/>
        </w:rPr>
      </w:pPr>
    </w:p>
    <w:p w14:paraId="01C265AD" w14:textId="77777777" w:rsidR="00064101" w:rsidRPr="00022CBF" w:rsidRDefault="00064101" w:rsidP="00064101">
      <w:pPr>
        <w:jc w:val="center"/>
        <w:rPr>
          <w:b/>
        </w:rPr>
      </w:pPr>
      <w:r w:rsidRPr="00022CBF">
        <w:rPr>
          <w:b/>
        </w:rPr>
        <w:t xml:space="preserve">ANEXO IV </w:t>
      </w:r>
    </w:p>
    <w:p w14:paraId="19C3469C" w14:textId="4769FA93" w:rsidR="00064101" w:rsidRPr="00836F91" w:rsidRDefault="00064101" w:rsidP="00064101">
      <w:pPr>
        <w:jc w:val="center"/>
      </w:pPr>
      <w:r w:rsidRPr="005B14A6">
        <w:rPr>
          <w:b/>
        </w:rPr>
        <w:t>TERMO DE ANU</w:t>
      </w:r>
      <w:r w:rsidR="00603A6F">
        <w:rPr>
          <w:b/>
        </w:rPr>
        <w:t>Ê</w:t>
      </w:r>
      <w:r w:rsidRPr="005B14A6">
        <w:rPr>
          <w:b/>
        </w:rPr>
        <w:t>NCIA PRÉVIA DAS GERÊNCIAS DA FCECON</w:t>
      </w:r>
    </w:p>
    <w:p w14:paraId="7378A151" w14:textId="77777777" w:rsidR="00064101" w:rsidRPr="00836F91" w:rsidRDefault="00064101" w:rsidP="00064101">
      <w:pPr>
        <w:jc w:val="both"/>
      </w:pPr>
      <w:r w:rsidRPr="00836F91">
        <w:tab/>
      </w:r>
      <w:r w:rsidRPr="00836F91">
        <w:tab/>
      </w:r>
      <w:r w:rsidRPr="00836F91">
        <w:tab/>
      </w:r>
      <w:r w:rsidRPr="00836F91">
        <w:tab/>
      </w:r>
      <w:r w:rsidRPr="00836F91">
        <w:tab/>
      </w:r>
    </w:p>
    <w:p w14:paraId="229B6E2B" w14:textId="5B09D7D9" w:rsidR="00070521" w:rsidRPr="002C664F" w:rsidRDefault="00070521" w:rsidP="00070521">
      <w:pPr>
        <w:spacing w:line="480" w:lineRule="auto"/>
        <w:jc w:val="right"/>
        <w:rPr>
          <w:color w:val="FF0000"/>
        </w:rPr>
      </w:pPr>
      <w:r w:rsidRPr="002C664F">
        <w:rPr>
          <w:color w:val="FF0000"/>
        </w:rPr>
        <w:t>[Local], [dia] de [mês] de [202X]</w:t>
      </w:r>
      <w:r>
        <w:rPr>
          <w:color w:val="FF0000"/>
        </w:rPr>
        <w:t>.</w:t>
      </w:r>
    </w:p>
    <w:p w14:paraId="74065B3C" w14:textId="02A19824" w:rsidR="006766AB" w:rsidRDefault="006766AB" w:rsidP="007C1227">
      <w:pPr>
        <w:spacing w:line="360" w:lineRule="auto"/>
        <w:ind w:firstLine="720"/>
        <w:jc w:val="both"/>
      </w:pPr>
      <w:r>
        <w:t>A quem possa interessar:</w:t>
      </w:r>
    </w:p>
    <w:p w14:paraId="05C1559A" w14:textId="4D81A97B" w:rsidR="00064101" w:rsidRDefault="006766AB" w:rsidP="007C1227">
      <w:pPr>
        <w:spacing w:line="360" w:lineRule="auto"/>
        <w:ind w:firstLine="720"/>
        <w:jc w:val="both"/>
      </w:pPr>
      <w:r>
        <w:t xml:space="preserve">Eu, </w:t>
      </w:r>
      <w:r w:rsidRPr="00016EC4">
        <w:rPr>
          <w:color w:val="FF0000"/>
        </w:rPr>
        <w:t xml:space="preserve">[Nome do(a) </w:t>
      </w:r>
      <w:r w:rsidR="00E03AD6">
        <w:rPr>
          <w:color w:val="FF0000"/>
        </w:rPr>
        <w:t>Gerente</w:t>
      </w:r>
      <w:r w:rsidRPr="00016EC4">
        <w:rPr>
          <w:color w:val="FF0000"/>
        </w:rPr>
        <w:t>]</w:t>
      </w:r>
      <w:r>
        <w:t>, Gerente do Serviço</w:t>
      </w:r>
      <w:r w:rsidR="00792E59">
        <w:t xml:space="preserve"> </w:t>
      </w:r>
      <w:r w:rsidR="00792E59" w:rsidRPr="00256282">
        <w:rPr>
          <w:color w:val="FF0000"/>
        </w:rPr>
        <w:t>[Escreve</w:t>
      </w:r>
      <w:r w:rsidR="00256282" w:rsidRPr="00256282">
        <w:rPr>
          <w:color w:val="FF0000"/>
        </w:rPr>
        <w:t>r</w:t>
      </w:r>
      <w:r w:rsidR="00792E59" w:rsidRPr="00256282">
        <w:rPr>
          <w:color w:val="FF0000"/>
        </w:rPr>
        <w:t xml:space="preserve"> o nome completo do Serviço]</w:t>
      </w:r>
      <w:r w:rsidR="00792E59">
        <w:t xml:space="preserve"> da FCecon, estou ciente da realização e desenvolvimento do </w:t>
      </w:r>
      <w:r w:rsidR="00150EF1">
        <w:t xml:space="preserve">projeto de pesquisa </w:t>
      </w:r>
      <w:r w:rsidR="00150EF1" w:rsidRPr="00B83942">
        <w:rPr>
          <w:color w:val="FF0000"/>
        </w:rPr>
        <w:t>[título do projeto de pesquisa]</w:t>
      </w:r>
      <w:r w:rsidR="00D6791F" w:rsidRPr="001332D6">
        <w:t xml:space="preserve">, </w:t>
      </w:r>
      <w:r w:rsidR="00C7241E" w:rsidRPr="001332D6">
        <w:t>mediante a devid</w:t>
      </w:r>
      <w:r w:rsidR="00771488" w:rsidRPr="001332D6">
        <w:t>a</w:t>
      </w:r>
      <w:r w:rsidR="00C7241E" w:rsidRPr="001332D6">
        <w:t xml:space="preserve"> aprovação do Comitê de Ética em Pesquisa com Seres Humanos</w:t>
      </w:r>
      <w:r w:rsidR="00C26B45">
        <w:t>, comprovada</w:t>
      </w:r>
      <w:r w:rsidR="00771488" w:rsidRPr="001332D6">
        <w:t xml:space="preserve"> através de Parecer Consubstanciado</w:t>
      </w:r>
      <w:r w:rsidR="001332D6" w:rsidRPr="001332D6">
        <w:t>.</w:t>
      </w:r>
    </w:p>
    <w:p w14:paraId="71FF4B3B" w14:textId="77777777" w:rsidR="00064101" w:rsidRDefault="00064101" w:rsidP="00064101">
      <w:pPr>
        <w:jc w:val="both"/>
      </w:pPr>
    </w:p>
    <w:p w14:paraId="44939FDB" w14:textId="77777777" w:rsidR="006766AB" w:rsidRDefault="006766AB" w:rsidP="00064101">
      <w:pPr>
        <w:jc w:val="both"/>
      </w:pPr>
    </w:p>
    <w:p w14:paraId="371B13D5" w14:textId="77777777" w:rsidR="006766AB" w:rsidRDefault="006766AB" w:rsidP="00064101">
      <w:pPr>
        <w:jc w:val="both"/>
      </w:pPr>
    </w:p>
    <w:p w14:paraId="0B674E79" w14:textId="77777777" w:rsidR="006766AB" w:rsidRDefault="006766AB" w:rsidP="00064101">
      <w:pPr>
        <w:jc w:val="both"/>
      </w:pPr>
    </w:p>
    <w:p w14:paraId="71736C15" w14:textId="77777777" w:rsidR="006766AB" w:rsidRPr="005B14A6" w:rsidRDefault="006766AB" w:rsidP="00064101">
      <w:pPr>
        <w:jc w:val="both"/>
      </w:pPr>
    </w:p>
    <w:p w14:paraId="61BCFBDA" w14:textId="77777777" w:rsidR="005C6C1C" w:rsidRPr="002C664F" w:rsidRDefault="005C6C1C" w:rsidP="005C6C1C">
      <w:pPr>
        <w:spacing w:line="480" w:lineRule="auto"/>
        <w:jc w:val="both"/>
        <w:rPr>
          <w:color w:val="FF0000"/>
        </w:rPr>
      </w:pPr>
      <w:r w:rsidRPr="002C664F">
        <w:rPr>
          <w:color w:val="FF0000"/>
        </w:rPr>
        <w:t>[Local], [dia] de [mês] de [202X]</w:t>
      </w:r>
    </w:p>
    <w:p w14:paraId="2A16C5B8" w14:textId="77777777" w:rsidR="005C6C1C" w:rsidRDefault="005C6C1C" w:rsidP="005C6C1C">
      <w:pPr>
        <w:spacing w:line="480" w:lineRule="auto"/>
        <w:jc w:val="both"/>
      </w:pPr>
    </w:p>
    <w:p w14:paraId="46ABF06C" w14:textId="77777777" w:rsidR="005C6C1C" w:rsidRPr="002C664F" w:rsidRDefault="005C6C1C" w:rsidP="005C6C1C">
      <w:pPr>
        <w:spacing w:line="480" w:lineRule="auto"/>
        <w:jc w:val="center"/>
        <w:rPr>
          <w:color w:val="FF0000"/>
        </w:rPr>
      </w:pPr>
      <w:r w:rsidRPr="002C664F">
        <w:rPr>
          <w:color w:val="FF0000"/>
        </w:rPr>
        <w:t>[Assinatura]</w:t>
      </w:r>
    </w:p>
    <w:p w14:paraId="4D332B23" w14:textId="164EE84D" w:rsidR="005C6C1C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[Nome do(a)</w:t>
      </w:r>
      <w:r>
        <w:rPr>
          <w:color w:val="FF0000"/>
        </w:rPr>
        <w:t xml:space="preserve"> Gerente</w:t>
      </w:r>
      <w:r w:rsidRPr="002C664F">
        <w:rPr>
          <w:color w:val="FF0000"/>
        </w:rPr>
        <w:t>]</w:t>
      </w:r>
    </w:p>
    <w:p w14:paraId="3F0AB7A1" w14:textId="2180FF97" w:rsidR="005C6C1C" w:rsidRPr="002C664F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C.P.F.</w:t>
      </w:r>
      <w:r w:rsidRPr="002C664F">
        <w:rPr>
          <w:color w:val="FF0000"/>
        </w:rPr>
        <w:t xml:space="preserve"> do(a) </w:t>
      </w:r>
      <w:r w:rsidR="0067127B">
        <w:rPr>
          <w:color w:val="FF0000"/>
        </w:rPr>
        <w:t>Gerente</w:t>
      </w:r>
      <w:r w:rsidRPr="002C664F">
        <w:rPr>
          <w:color w:val="FF0000"/>
        </w:rPr>
        <w:t>]</w:t>
      </w:r>
    </w:p>
    <w:p w14:paraId="19337422" w14:textId="01906271" w:rsidR="005C6C1C" w:rsidRPr="002C664F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E-mail</w:t>
      </w:r>
      <w:r w:rsidRPr="002C664F">
        <w:rPr>
          <w:color w:val="FF0000"/>
        </w:rPr>
        <w:t xml:space="preserve"> do(a) </w:t>
      </w:r>
      <w:r w:rsidR="0067127B">
        <w:rPr>
          <w:color w:val="FF0000"/>
        </w:rPr>
        <w:t>Gerente</w:t>
      </w:r>
      <w:r w:rsidRPr="002C664F">
        <w:rPr>
          <w:color w:val="FF0000"/>
        </w:rPr>
        <w:t>]</w:t>
      </w:r>
    </w:p>
    <w:p w14:paraId="65FAEB41" w14:textId="4C209349" w:rsidR="005C6C1C" w:rsidRPr="002C664F" w:rsidRDefault="005C6C1C" w:rsidP="005C6C1C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Telefone</w:t>
      </w:r>
      <w:r w:rsidRPr="002C664F">
        <w:rPr>
          <w:color w:val="FF0000"/>
        </w:rPr>
        <w:t xml:space="preserve"> do(a) </w:t>
      </w:r>
      <w:r w:rsidR="0067127B">
        <w:rPr>
          <w:color w:val="FF0000"/>
        </w:rPr>
        <w:t>Gerente</w:t>
      </w:r>
      <w:r w:rsidRPr="002C664F">
        <w:rPr>
          <w:color w:val="FF0000"/>
        </w:rPr>
        <w:t>]</w:t>
      </w:r>
    </w:p>
    <w:p w14:paraId="784A20BF" w14:textId="3CF12E73" w:rsidR="00DB4987" w:rsidRPr="00064101" w:rsidRDefault="00DB4987" w:rsidP="00064101"/>
    <w:sectPr w:rsidR="00DB4987" w:rsidRPr="00064101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5AAC9" w14:textId="77777777" w:rsidR="009101A4" w:rsidRDefault="009101A4">
      <w:pPr>
        <w:spacing w:line="240" w:lineRule="auto"/>
      </w:pPr>
      <w:r>
        <w:separator/>
      </w:r>
    </w:p>
  </w:endnote>
  <w:endnote w:type="continuationSeparator" w:id="0">
    <w:p w14:paraId="2FDE6626" w14:textId="77777777" w:rsidR="009101A4" w:rsidRDefault="009101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8DD7" w14:textId="4B598635" w:rsidR="0003171A" w:rsidRDefault="00C57167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>CARTA DE ANUÊNCIA DAS GERÊNCIAS DA FCECON</w:t>
    </w:r>
    <w:r>
      <w:rPr>
        <w:rFonts w:ascii="Calibri" w:eastAsia="Calibri" w:hAnsi="Calibri"/>
        <w:sz w:val="14"/>
        <w:szCs w:val="14"/>
        <w:lang w:eastAsia="en-US"/>
      </w:rPr>
      <w:t xml:space="preserve"> - VERSÃO 15-05-2024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5DE3D" w14:textId="77777777" w:rsidR="009101A4" w:rsidRDefault="009101A4">
      <w:pPr>
        <w:spacing w:line="240" w:lineRule="auto"/>
      </w:pPr>
      <w:r>
        <w:separator/>
      </w:r>
    </w:p>
  </w:footnote>
  <w:footnote w:type="continuationSeparator" w:id="0">
    <w:p w14:paraId="77C7FBFA" w14:textId="77777777" w:rsidR="009101A4" w:rsidRDefault="009101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10491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3171A"/>
    <w:rsid w:val="00064101"/>
    <w:rsid w:val="00070521"/>
    <w:rsid w:val="00085C33"/>
    <w:rsid w:val="000A656B"/>
    <w:rsid w:val="000C14F0"/>
    <w:rsid w:val="00101BF7"/>
    <w:rsid w:val="001332D6"/>
    <w:rsid w:val="00150EF1"/>
    <w:rsid w:val="00165C75"/>
    <w:rsid w:val="00196F11"/>
    <w:rsid w:val="0024016A"/>
    <w:rsid w:val="00256282"/>
    <w:rsid w:val="003D5C8C"/>
    <w:rsid w:val="00447F73"/>
    <w:rsid w:val="004E669D"/>
    <w:rsid w:val="005C6C1C"/>
    <w:rsid w:val="00603A6F"/>
    <w:rsid w:val="0067127B"/>
    <w:rsid w:val="006766AB"/>
    <w:rsid w:val="00681376"/>
    <w:rsid w:val="006B05D9"/>
    <w:rsid w:val="00771488"/>
    <w:rsid w:val="00792E59"/>
    <w:rsid w:val="007C1227"/>
    <w:rsid w:val="008F6FE1"/>
    <w:rsid w:val="009101A4"/>
    <w:rsid w:val="00B46848"/>
    <w:rsid w:val="00B87555"/>
    <w:rsid w:val="00BB147E"/>
    <w:rsid w:val="00BB43E3"/>
    <w:rsid w:val="00C26B45"/>
    <w:rsid w:val="00C53E7A"/>
    <w:rsid w:val="00C57167"/>
    <w:rsid w:val="00C7241E"/>
    <w:rsid w:val="00D075F5"/>
    <w:rsid w:val="00D6791F"/>
    <w:rsid w:val="00DB4987"/>
    <w:rsid w:val="00E03AD6"/>
    <w:rsid w:val="00E24243"/>
    <w:rsid w:val="00F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19</cp:revision>
  <cp:lastPrinted>2023-05-29T18:24:00Z</cp:lastPrinted>
  <dcterms:created xsi:type="dcterms:W3CDTF">2023-06-05T16:35:00Z</dcterms:created>
  <dcterms:modified xsi:type="dcterms:W3CDTF">2024-05-15T11:50:00Z</dcterms:modified>
</cp:coreProperties>
</file>